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76891" w14:textId="4EADC3CA" w:rsidR="00EE2802" w:rsidRPr="00B9541A" w:rsidRDefault="0088375A" w:rsidP="00B9541A">
      <w:pPr>
        <w:spacing w:line="28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B9541A">
        <w:rPr>
          <w:rFonts w:ascii="HG丸ｺﾞｼｯｸM-PRO" w:eastAsia="HG丸ｺﾞｼｯｸM-PRO" w:hAnsi="HG丸ｺﾞｼｯｸM-PRO" w:hint="eastAsia"/>
          <w:sz w:val="28"/>
          <w:szCs w:val="32"/>
        </w:rPr>
        <w:t>R&amp;D国際交流センター「N</w:t>
      </w:r>
      <w:r w:rsidRPr="00B9541A">
        <w:rPr>
          <w:rFonts w:ascii="HG丸ｺﾞｼｯｸM-PRO" w:eastAsia="HG丸ｺﾞｼｯｸM-PRO" w:hAnsi="HG丸ｺﾞｼｯｸM-PRO"/>
          <w:sz w:val="28"/>
          <w:szCs w:val="32"/>
        </w:rPr>
        <w:t>-LOUNGE</w:t>
      </w:r>
      <w:r w:rsidRPr="00B9541A">
        <w:rPr>
          <w:rFonts w:ascii="HG丸ｺﾞｼｯｸM-PRO" w:eastAsia="HG丸ｺﾞｼｯｸM-PRO" w:hAnsi="HG丸ｺﾞｼｯｸM-PRO" w:hint="eastAsia"/>
          <w:sz w:val="28"/>
          <w:szCs w:val="32"/>
        </w:rPr>
        <w:t>」カフェ</w:t>
      </w:r>
    </w:p>
    <w:p w14:paraId="7064F058" w14:textId="3676BDD9" w:rsidR="0088375A" w:rsidRPr="00B9541A" w:rsidRDefault="0088375A" w:rsidP="00B9541A">
      <w:pPr>
        <w:spacing w:line="280" w:lineRule="exact"/>
        <w:jc w:val="center"/>
        <w:rPr>
          <w:rFonts w:ascii="HG丸ｺﾞｼｯｸM-PRO" w:eastAsia="HG丸ｺﾞｼｯｸM-PRO" w:hAnsi="HG丸ｺﾞｼｯｸM-PRO"/>
        </w:rPr>
      </w:pPr>
      <w:r w:rsidRPr="00B9541A">
        <w:rPr>
          <w:rFonts w:ascii="HG丸ｺﾞｼｯｸM-PRO" w:eastAsia="HG丸ｺﾞｼｯｸM-PRO" w:hAnsi="HG丸ｺﾞｼｯｸM-PRO" w:hint="eastAsia"/>
          <w:sz w:val="28"/>
          <w:szCs w:val="32"/>
        </w:rPr>
        <w:t>事業計画書</w:t>
      </w:r>
    </w:p>
    <w:p w14:paraId="361B07B5" w14:textId="77777777" w:rsidR="00B9541A" w:rsidRPr="00FC23B9" w:rsidRDefault="00B9541A" w:rsidP="00FC23B9">
      <w:pPr>
        <w:wordWrap w:val="0"/>
        <w:spacing w:line="180" w:lineRule="exact"/>
        <w:jc w:val="right"/>
        <w:rPr>
          <w:rFonts w:ascii="HG丸ｺﾞｼｯｸM-PRO" w:eastAsia="HG丸ｺﾞｼｯｸM-PRO" w:hAnsi="HG丸ｺﾞｼｯｸM-PRO"/>
          <w:sz w:val="20"/>
          <w:szCs w:val="21"/>
        </w:rPr>
      </w:pPr>
    </w:p>
    <w:p w14:paraId="1E9DA802" w14:textId="5B6112CC" w:rsidR="0088375A" w:rsidRPr="00B9541A" w:rsidRDefault="0088375A" w:rsidP="00B9541A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B9541A">
        <w:rPr>
          <w:rFonts w:ascii="HG丸ｺﾞｼｯｸM-PRO" w:eastAsia="HG丸ｺﾞｼｯｸM-PRO" w:hAnsi="HG丸ｺﾞｼｯｸM-PRO" w:hint="eastAsia"/>
        </w:rPr>
        <w:t>氏名（代表者）：</w:t>
      </w:r>
      <w:r w:rsidR="00B9541A" w:rsidRPr="00B9541A">
        <w:rPr>
          <w:rFonts w:ascii="HG丸ｺﾞｼｯｸM-PRO" w:eastAsia="HG丸ｺﾞｼｯｸM-PRO" w:hAnsi="HG丸ｺﾞｼｯｸM-PRO" w:hint="eastAsia"/>
        </w:rPr>
        <w:t xml:space="preserve"> </w:t>
      </w:r>
      <w:r w:rsidR="00B9541A" w:rsidRPr="00B9541A">
        <w:rPr>
          <w:rFonts w:ascii="HG丸ｺﾞｼｯｸM-PRO" w:eastAsia="HG丸ｺﾞｼｯｸM-PRO" w:hAnsi="HG丸ｺﾞｼｯｸM-PRO"/>
        </w:rPr>
        <w:t xml:space="preserve">                              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1"/>
        <w:gridCol w:w="9025"/>
      </w:tblGrid>
      <w:tr w:rsidR="0088375A" w:rsidRPr="00B9541A" w14:paraId="419E652E" w14:textId="77777777" w:rsidTr="00A365FC">
        <w:trPr>
          <w:trHeight w:val="340"/>
        </w:trPr>
        <w:tc>
          <w:tcPr>
            <w:tcW w:w="1413" w:type="dxa"/>
          </w:tcPr>
          <w:p w14:paraId="5C9EB92C" w14:textId="4555FD3A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運営体制</w:t>
            </w:r>
          </w:p>
        </w:tc>
        <w:tc>
          <w:tcPr>
            <w:tcW w:w="9043" w:type="dxa"/>
          </w:tcPr>
          <w:p w14:paraId="5032A2DA" w14:textId="37C656E8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１．単独…</w:t>
            </w:r>
            <w:r w:rsidR="001E79D8">
              <w:rPr>
                <w:rFonts w:ascii="HG丸ｺﾞｼｯｸM-PRO" w:eastAsia="HG丸ｺﾞｼｯｸM-PRO" w:hAnsi="HG丸ｺﾞｼｯｸM-PRO" w:hint="eastAsia"/>
              </w:rPr>
              <w:t>出店</w:t>
            </w:r>
            <w:r w:rsidRPr="00B9541A">
              <w:rPr>
                <w:rFonts w:ascii="HG丸ｺﾞｼｯｸM-PRO" w:eastAsia="HG丸ｺﾞｼｯｸM-PRO" w:hAnsi="HG丸ｺﾞｼｯｸM-PRO" w:hint="eastAsia"/>
              </w:rPr>
              <w:t>者ひとり　２．複数…</w:t>
            </w:r>
            <w:r w:rsidR="001E79D8">
              <w:rPr>
                <w:rFonts w:ascii="HG丸ｺﾞｼｯｸM-PRO" w:eastAsia="HG丸ｺﾞｼｯｸM-PRO" w:hAnsi="HG丸ｺﾞｼｯｸM-PRO" w:hint="eastAsia"/>
              </w:rPr>
              <w:t>出店</w:t>
            </w:r>
            <w:r w:rsidRPr="00B9541A">
              <w:rPr>
                <w:rFonts w:ascii="HG丸ｺﾞｼｯｸM-PRO" w:eastAsia="HG丸ｺﾞｼｯｸM-PRO" w:hAnsi="HG丸ｺﾞｼｯｸM-PRO" w:hint="eastAsia"/>
              </w:rPr>
              <w:t>者と従事者（　　）名　３．グループ…（　　）名</w:t>
            </w:r>
          </w:p>
        </w:tc>
      </w:tr>
      <w:tr w:rsidR="0088375A" w:rsidRPr="00B9541A" w14:paraId="2760CF7B" w14:textId="77777777" w:rsidTr="00A365FC">
        <w:trPr>
          <w:trHeight w:val="340"/>
        </w:trPr>
        <w:tc>
          <w:tcPr>
            <w:tcW w:w="1413" w:type="dxa"/>
          </w:tcPr>
          <w:p w14:paraId="749C6355" w14:textId="5A3C2435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営業日</w:t>
            </w:r>
          </w:p>
        </w:tc>
        <w:tc>
          <w:tcPr>
            <w:tcW w:w="9043" w:type="dxa"/>
          </w:tcPr>
          <w:p w14:paraId="4BB222CA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営業希望日に◯をしてください。【　月 ・ 火 ・ 水 ・ 木 ・ 金　】</w:t>
            </w:r>
          </w:p>
          <w:p w14:paraId="2E9BBAFA" w14:textId="22827E45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※原則、固定した曜日での営業をお願いします。</w:t>
            </w:r>
          </w:p>
        </w:tc>
      </w:tr>
      <w:tr w:rsidR="0088375A" w:rsidRPr="00B9541A" w14:paraId="3D207CFE" w14:textId="77777777" w:rsidTr="00A365FC">
        <w:trPr>
          <w:trHeight w:val="340"/>
        </w:trPr>
        <w:tc>
          <w:tcPr>
            <w:tcW w:w="1413" w:type="dxa"/>
          </w:tcPr>
          <w:p w14:paraId="4804602C" w14:textId="360F9329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営業時間</w:t>
            </w:r>
          </w:p>
        </w:tc>
        <w:tc>
          <w:tcPr>
            <w:tcW w:w="9043" w:type="dxa"/>
          </w:tcPr>
          <w:p w14:paraId="6AEA648E" w14:textId="4B824312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 xml:space="preserve">　　：　　　　～　　　　：　　　　　（４時間以上／日）</w:t>
            </w:r>
          </w:p>
        </w:tc>
      </w:tr>
      <w:tr w:rsidR="0088375A" w:rsidRPr="00B9541A" w14:paraId="157F5336" w14:textId="77777777" w:rsidTr="001E79D8">
        <w:trPr>
          <w:trHeight w:val="1086"/>
        </w:trPr>
        <w:tc>
          <w:tcPr>
            <w:tcW w:w="1413" w:type="dxa"/>
          </w:tcPr>
          <w:p w14:paraId="0AA4E214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仕入れ内容</w:t>
            </w:r>
          </w:p>
          <w:p w14:paraId="2267FB36" w14:textId="41E7A76C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  <w:r w:rsidRPr="001E79D8">
              <w:rPr>
                <w:rFonts w:ascii="HG丸ｺﾞｼｯｸM-PRO" w:eastAsia="HG丸ｺﾞｼｯｸM-PRO" w:hAnsi="HG丸ｺﾞｼｯｸM-PRO" w:hint="eastAsia"/>
                <w:sz w:val="12"/>
                <w:szCs w:val="14"/>
              </w:rPr>
              <w:t>（仕入先や仕入れ方法についても記入）</w:t>
            </w:r>
          </w:p>
        </w:tc>
        <w:tc>
          <w:tcPr>
            <w:tcW w:w="9043" w:type="dxa"/>
          </w:tcPr>
          <w:p w14:paraId="0A1CFF6B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95A1F89" w14:textId="330CDA6D" w:rsidR="0088375A" w:rsidRPr="00A365FC" w:rsidRDefault="0088375A" w:rsidP="00B9541A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A365F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【</w:t>
      </w:r>
      <w:r w:rsidR="00B9541A" w:rsidRPr="00A365F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 </w:t>
      </w:r>
      <w:r w:rsidRPr="00A365F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資</w:t>
      </w:r>
      <w:r w:rsidR="00B9541A" w:rsidRPr="00A365F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 </w:t>
      </w:r>
      <w:r w:rsidRPr="00A365F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金</w:t>
      </w:r>
      <w:r w:rsidR="00B9541A" w:rsidRPr="00A365F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 </w:t>
      </w:r>
      <w:r w:rsidRPr="00A365F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計</w:t>
      </w:r>
      <w:r w:rsidR="00B9541A" w:rsidRPr="00A365F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 </w:t>
      </w:r>
      <w:r w:rsidRPr="00A365F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画</w:t>
      </w:r>
      <w:r w:rsidR="00B9541A" w:rsidRPr="00A365F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 </w:t>
      </w:r>
      <w:r w:rsidRPr="00A365F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書</w:t>
      </w:r>
      <w:r w:rsidR="00B9541A" w:rsidRPr="00A365F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 </w:t>
      </w:r>
      <w:r w:rsidRPr="00A365F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】</w:t>
      </w:r>
    </w:p>
    <w:p w14:paraId="4554822A" w14:textId="4F0EEB5F" w:rsidR="0088375A" w:rsidRPr="00B9541A" w:rsidRDefault="0088375A" w:rsidP="00B9541A">
      <w:pPr>
        <w:jc w:val="center"/>
        <w:rPr>
          <w:rFonts w:ascii="HG丸ｺﾞｼｯｸM-PRO" w:eastAsia="HG丸ｺﾞｼｯｸM-PRO" w:hAnsi="HG丸ｺﾞｼｯｸM-PRO"/>
        </w:rPr>
      </w:pPr>
      <w:r w:rsidRPr="00B9541A">
        <w:rPr>
          <w:rFonts w:ascii="HG丸ｺﾞｼｯｸM-PRO" w:eastAsia="HG丸ｺﾞｼｯｸM-PRO" w:hAnsi="HG丸ｺﾞｼｯｸM-PRO" w:hint="eastAsia"/>
        </w:rPr>
        <w:t>開業準備から終了までの必要な資金と調達方法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88375A" w:rsidRPr="00B9541A" w14:paraId="0C5EB8B8" w14:textId="77777777" w:rsidTr="00A365FC">
        <w:tc>
          <w:tcPr>
            <w:tcW w:w="26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99FF99"/>
          </w:tcPr>
          <w:p w14:paraId="37BF3A64" w14:textId="6744A433" w:rsidR="0088375A" w:rsidRPr="00B9541A" w:rsidRDefault="0088375A" w:rsidP="00B954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必要な資金</w:t>
            </w:r>
          </w:p>
        </w:tc>
        <w:tc>
          <w:tcPr>
            <w:tcW w:w="26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99FF99"/>
          </w:tcPr>
          <w:p w14:paraId="3E2FCF24" w14:textId="3A9C3191" w:rsidR="0088375A" w:rsidRPr="00B9541A" w:rsidRDefault="0088375A" w:rsidP="00B954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金　額</w:t>
            </w:r>
          </w:p>
        </w:tc>
        <w:tc>
          <w:tcPr>
            <w:tcW w:w="26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99FF99"/>
          </w:tcPr>
          <w:p w14:paraId="4B2A767D" w14:textId="776F28EF" w:rsidR="0088375A" w:rsidRPr="00B9541A" w:rsidRDefault="0088375A" w:rsidP="00B954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資金の調達方法</w:t>
            </w:r>
          </w:p>
        </w:tc>
        <w:tc>
          <w:tcPr>
            <w:tcW w:w="26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99FF99"/>
          </w:tcPr>
          <w:p w14:paraId="37106E28" w14:textId="3179CAE2" w:rsidR="0088375A" w:rsidRPr="00B9541A" w:rsidRDefault="0088375A" w:rsidP="00B954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金　額</w:t>
            </w:r>
          </w:p>
        </w:tc>
      </w:tr>
      <w:tr w:rsidR="0088375A" w:rsidRPr="00B9541A" w14:paraId="18CF3F25" w14:textId="77777777" w:rsidTr="00A365FC">
        <w:tc>
          <w:tcPr>
            <w:tcW w:w="5218" w:type="dxa"/>
            <w:gridSpan w:val="2"/>
            <w:tcBorders>
              <w:top w:val="double" w:sz="4" w:space="0" w:color="auto"/>
            </w:tcBorders>
            <w:shd w:val="clear" w:color="auto" w:fill="99FF99"/>
          </w:tcPr>
          <w:p w14:paraId="61042E0F" w14:textId="3C2FD4B5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設備資金（内装、備品等）</w:t>
            </w:r>
          </w:p>
        </w:tc>
        <w:tc>
          <w:tcPr>
            <w:tcW w:w="2609" w:type="dxa"/>
            <w:tcBorders>
              <w:top w:val="double" w:sz="4" w:space="0" w:color="auto"/>
            </w:tcBorders>
          </w:tcPr>
          <w:p w14:paraId="7867F0DA" w14:textId="39BAABF8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自己資金</w:t>
            </w:r>
          </w:p>
        </w:tc>
        <w:tc>
          <w:tcPr>
            <w:tcW w:w="2609" w:type="dxa"/>
            <w:tcBorders>
              <w:top w:val="double" w:sz="4" w:space="0" w:color="auto"/>
            </w:tcBorders>
          </w:tcPr>
          <w:p w14:paraId="468FE19E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75A" w:rsidRPr="00B9541A" w14:paraId="2EA727EA" w14:textId="77777777" w:rsidTr="00FC23B9">
        <w:tc>
          <w:tcPr>
            <w:tcW w:w="2609" w:type="dxa"/>
          </w:tcPr>
          <w:p w14:paraId="61B632A0" w14:textId="7CC179DA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【内訳】</w:t>
            </w:r>
          </w:p>
        </w:tc>
        <w:tc>
          <w:tcPr>
            <w:tcW w:w="2609" w:type="dxa"/>
          </w:tcPr>
          <w:p w14:paraId="25C10935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</w:tcPr>
          <w:p w14:paraId="798AEB00" w14:textId="7A850FFC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親族から借り入れ</w:t>
            </w:r>
          </w:p>
        </w:tc>
        <w:tc>
          <w:tcPr>
            <w:tcW w:w="2609" w:type="dxa"/>
          </w:tcPr>
          <w:p w14:paraId="61665A68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75A" w:rsidRPr="00B9541A" w14:paraId="4566CD58" w14:textId="77777777" w:rsidTr="00FC23B9">
        <w:tc>
          <w:tcPr>
            <w:tcW w:w="2609" w:type="dxa"/>
            <w:tcBorders>
              <w:bottom w:val="single" w:sz="4" w:space="0" w:color="auto"/>
            </w:tcBorders>
          </w:tcPr>
          <w:p w14:paraId="5DB31792" w14:textId="73200580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装飾品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3A9C1488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</w:tcPr>
          <w:p w14:paraId="10CC6CBE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</w:tcPr>
          <w:p w14:paraId="0D746581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75A" w:rsidRPr="00B9541A" w14:paraId="205B3692" w14:textId="77777777" w:rsidTr="00FC23B9">
        <w:tc>
          <w:tcPr>
            <w:tcW w:w="2609" w:type="dxa"/>
            <w:tcBorders>
              <w:top w:val="single" w:sz="4" w:space="0" w:color="auto"/>
              <w:bottom w:val="double" w:sz="4" w:space="0" w:color="auto"/>
            </w:tcBorders>
          </w:tcPr>
          <w:p w14:paraId="13E08DC0" w14:textId="2EDE8BDD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備品</w:t>
            </w:r>
          </w:p>
        </w:tc>
        <w:tc>
          <w:tcPr>
            <w:tcW w:w="2609" w:type="dxa"/>
            <w:tcBorders>
              <w:top w:val="single" w:sz="4" w:space="0" w:color="auto"/>
              <w:bottom w:val="double" w:sz="4" w:space="0" w:color="auto"/>
            </w:tcBorders>
          </w:tcPr>
          <w:p w14:paraId="28AABDFE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</w:tcPr>
          <w:p w14:paraId="39477870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</w:tcPr>
          <w:p w14:paraId="05E43F40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75A" w:rsidRPr="00B9541A" w14:paraId="74E8B928" w14:textId="77777777" w:rsidTr="00FC23B9">
        <w:tc>
          <w:tcPr>
            <w:tcW w:w="2609" w:type="dxa"/>
            <w:tcBorders>
              <w:top w:val="double" w:sz="4" w:space="0" w:color="auto"/>
            </w:tcBorders>
          </w:tcPr>
          <w:p w14:paraId="66493AFB" w14:textId="1A08E564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設備資金 計</w:t>
            </w:r>
            <w:r w:rsidR="00BE4DB9" w:rsidRPr="00B9541A">
              <w:rPr>
                <w:rFonts w:ascii="HG丸ｺﾞｼｯｸM-PRO" w:eastAsia="HG丸ｺﾞｼｯｸM-PRO" w:hAnsi="HG丸ｺﾞｼｯｸM-PRO" w:hint="eastAsia"/>
              </w:rPr>
              <w:t xml:space="preserve"> (</w:t>
            </w:r>
            <w:r w:rsidRPr="00B9541A">
              <w:rPr>
                <w:rFonts w:ascii="HG丸ｺﾞｼｯｸM-PRO" w:eastAsia="HG丸ｺﾞｼｯｸM-PRO" w:hAnsi="HG丸ｺﾞｼｯｸM-PRO" w:hint="eastAsia"/>
              </w:rPr>
              <w:t>a</w:t>
            </w:r>
            <w:r w:rsidR="00BE4DB9" w:rsidRPr="00B9541A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2609" w:type="dxa"/>
            <w:tcBorders>
              <w:top w:val="double" w:sz="4" w:space="0" w:color="auto"/>
            </w:tcBorders>
          </w:tcPr>
          <w:p w14:paraId="22689503" w14:textId="612E3534" w:rsidR="0088375A" w:rsidRPr="00B9541A" w:rsidRDefault="0088375A" w:rsidP="0088375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609" w:type="dxa"/>
          </w:tcPr>
          <w:p w14:paraId="21296829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</w:tcPr>
          <w:p w14:paraId="4C8DBF17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75A" w:rsidRPr="00B9541A" w14:paraId="5FD7F10D" w14:textId="77777777" w:rsidTr="00A365FC">
        <w:tc>
          <w:tcPr>
            <w:tcW w:w="5218" w:type="dxa"/>
            <w:gridSpan w:val="2"/>
            <w:shd w:val="clear" w:color="auto" w:fill="99FF99"/>
          </w:tcPr>
          <w:p w14:paraId="64C108AA" w14:textId="6B9D1F55" w:rsidR="0088375A" w:rsidRPr="00B9541A" w:rsidRDefault="00BE4DB9">
            <w:pPr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運転資金（商品仕入、宣伝、経費支払い等）</w:t>
            </w:r>
          </w:p>
        </w:tc>
        <w:tc>
          <w:tcPr>
            <w:tcW w:w="2609" w:type="dxa"/>
          </w:tcPr>
          <w:p w14:paraId="5C76426A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</w:tcPr>
          <w:p w14:paraId="3FDEC27C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75A" w:rsidRPr="00B9541A" w14:paraId="671C54F3" w14:textId="77777777" w:rsidTr="00FC23B9">
        <w:tc>
          <w:tcPr>
            <w:tcW w:w="2609" w:type="dxa"/>
          </w:tcPr>
          <w:p w14:paraId="53F360CB" w14:textId="7BE95B7B" w:rsidR="0088375A" w:rsidRPr="00B9541A" w:rsidRDefault="00BE4DB9">
            <w:pPr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【内訳】</w:t>
            </w:r>
          </w:p>
        </w:tc>
        <w:tc>
          <w:tcPr>
            <w:tcW w:w="2609" w:type="dxa"/>
          </w:tcPr>
          <w:p w14:paraId="3AD5365F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</w:tcPr>
          <w:p w14:paraId="2093A033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</w:tcPr>
          <w:p w14:paraId="5A757528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75A" w:rsidRPr="00B9541A" w14:paraId="5DB247E7" w14:textId="77777777" w:rsidTr="00FC23B9">
        <w:tc>
          <w:tcPr>
            <w:tcW w:w="2609" w:type="dxa"/>
            <w:tcBorders>
              <w:bottom w:val="single" w:sz="4" w:space="0" w:color="auto"/>
            </w:tcBorders>
          </w:tcPr>
          <w:p w14:paraId="373039FC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502D4F8A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</w:tcPr>
          <w:p w14:paraId="7551368C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</w:tcPr>
          <w:p w14:paraId="47A69BC2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75A" w:rsidRPr="00B9541A" w14:paraId="390CA96A" w14:textId="77777777" w:rsidTr="00FC23B9">
        <w:tc>
          <w:tcPr>
            <w:tcW w:w="2609" w:type="dxa"/>
            <w:tcBorders>
              <w:top w:val="single" w:sz="4" w:space="0" w:color="auto"/>
              <w:bottom w:val="double" w:sz="4" w:space="0" w:color="auto"/>
            </w:tcBorders>
          </w:tcPr>
          <w:p w14:paraId="3056CCE6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  <w:tcBorders>
              <w:top w:val="single" w:sz="4" w:space="0" w:color="auto"/>
              <w:bottom w:val="double" w:sz="4" w:space="0" w:color="auto"/>
            </w:tcBorders>
          </w:tcPr>
          <w:p w14:paraId="0CFF6E72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3E3CCB8E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3D59CCA5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75A" w:rsidRPr="00B9541A" w14:paraId="2450B6D3" w14:textId="77777777" w:rsidTr="00FC23B9">
        <w:tc>
          <w:tcPr>
            <w:tcW w:w="2609" w:type="dxa"/>
            <w:tcBorders>
              <w:top w:val="double" w:sz="4" w:space="0" w:color="auto"/>
              <w:bottom w:val="double" w:sz="4" w:space="0" w:color="auto"/>
            </w:tcBorders>
          </w:tcPr>
          <w:p w14:paraId="2BB5E478" w14:textId="5E0251CC" w:rsidR="0088375A" w:rsidRPr="00B9541A" w:rsidRDefault="00BE4DB9">
            <w:pPr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運転資金 計 (b</w:t>
            </w:r>
            <w:r w:rsidRPr="00B9541A"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2609" w:type="dxa"/>
            <w:tcBorders>
              <w:top w:val="double" w:sz="4" w:space="0" w:color="auto"/>
              <w:bottom w:val="double" w:sz="4" w:space="0" w:color="auto"/>
            </w:tcBorders>
          </w:tcPr>
          <w:p w14:paraId="7C0A9353" w14:textId="7E532648" w:rsidR="0088375A" w:rsidRPr="00B9541A" w:rsidRDefault="00BE4DB9" w:rsidP="00BE4DB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609" w:type="dxa"/>
            <w:tcBorders>
              <w:top w:val="single" w:sz="4" w:space="0" w:color="auto"/>
              <w:bottom w:val="double" w:sz="4" w:space="0" w:color="auto"/>
            </w:tcBorders>
          </w:tcPr>
          <w:p w14:paraId="3CC2DF26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  <w:tcBorders>
              <w:top w:val="single" w:sz="4" w:space="0" w:color="auto"/>
              <w:bottom w:val="double" w:sz="4" w:space="0" w:color="auto"/>
            </w:tcBorders>
          </w:tcPr>
          <w:p w14:paraId="1AF7825C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75A" w:rsidRPr="00B9541A" w14:paraId="1B03A045" w14:textId="77777777" w:rsidTr="00FC23B9">
        <w:tc>
          <w:tcPr>
            <w:tcW w:w="2609" w:type="dxa"/>
            <w:tcBorders>
              <w:top w:val="double" w:sz="4" w:space="0" w:color="auto"/>
            </w:tcBorders>
          </w:tcPr>
          <w:p w14:paraId="28BDD89C" w14:textId="6254DE7B" w:rsidR="0088375A" w:rsidRPr="00101C8B" w:rsidRDefault="00BE4DB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01C8B">
              <w:rPr>
                <w:rFonts w:ascii="HG丸ｺﾞｼｯｸM-PRO" w:eastAsia="HG丸ｺﾞｼｯｸM-PRO" w:hAnsi="HG丸ｺﾞｼｯｸM-PRO" w:hint="eastAsia"/>
                <w:b/>
                <w:bCs/>
              </w:rPr>
              <w:t>資金 合計 (</w:t>
            </w:r>
            <w:r w:rsidRPr="00101C8B">
              <w:rPr>
                <w:rFonts w:ascii="HG丸ｺﾞｼｯｸM-PRO" w:eastAsia="HG丸ｺﾞｼｯｸM-PRO" w:hAnsi="HG丸ｺﾞｼｯｸM-PRO"/>
                <w:b/>
                <w:bCs/>
              </w:rPr>
              <w:t>a)+(b)</w:t>
            </w:r>
          </w:p>
        </w:tc>
        <w:tc>
          <w:tcPr>
            <w:tcW w:w="2609" w:type="dxa"/>
            <w:tcBorders>
              <w:top w:val="double" w:sz="4" w:space="0" w:color="auto"/>
            </w:tcBorders>
          </w:tcPr>
          <w:p w14:paraId="162B94FE" w14:textId="77A1EE6C" w:rsidR="0088375A" w:rsidRPr="00B9541A" w:rsidRDefault="00BE4DB9" w:rsidP="00BE4DB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609" w:type="dxa"/>
            <w:tcBorders>
              <w:top w:val="double" w:sz="4" w:space="0" w:color="auto"/>
            </w:tcBorders>
          </w:tcPr>
          <w:p w14:paraId="20FF9038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  <w:tcBorders>
              <w:top w:val="double" w:sz="4" w:space="0" w:color="auto"/>
            </w:tcBorders>
          </w:tcPr>
          <w:p w14:paraId="074C73D0" w14:textId="77777777" w:rsidR="0088375A" w:rsidRPr="00B9541A" w:rsidRDefault="008837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7B873EA" w14:textId="5E47ED33" w:rsidR="0088375A" w:rsidRPr="00B9541A" w:rsidRDefault="00BE4DB9" w:rsidP="00B9541A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B9541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【</w:t>
      </w:r>
      <w:r w:rsidR="00B9541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 </w:t>
      </w:r>
      <w:r w:rsidRPr="00B9541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収</w:t>
      </w:r>
      <w:r w:rsidR="00B9541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 </w:t>
      </w:r>
      <w:r w:rsidRPr="00B9541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支</w:t>
      </w:r>
      <w:r w:rsidR="00B9541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 </w:t>
      </w:r>
      <w:r w:rsidRPr="00B9541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計</w:t>
      </w:r>
      <w:r w:rsidR="00B9541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 </w:t>
      </w:r>
      <w:r w:rsidRPr="00B9541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画</w:t>
      </w:r>
      <w:r w:rsidR="00B9541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 </w:t>
      </w:r>
      <w:r w:rsidRPr="00B9541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書</w:t>
      </w:r>
      <w:r w:rsidR="00B9541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 </w:t>
      </w:r>
      <w:r w:rsidRPr="00B9541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BE4DB9" w:rsidRPr="00B9541A" w14:paraId="1BC655C7" w14:textId="77777777" w:rsidTr="00A365FC">
        <w:tc>
          <w:tcPr>
            <w:tcW w:w="2614" w:type="dxa"/>
            <w:tcBorders>
              <w:top w:val="single" w:sz="12" w:space="0" w:color="auto"/>
              <w:bottom w:val="double" w:sz="4" w:space="0" w:color="auto"/>
            </w:tcBorders>
            <w:shd w:val="clear" w:color="auto" w:fill="99FF99"/>
          </w:tcPr>
          <w:p w14:paraId="2A9F1B01" w14:textId="7CBA2702" w:rsidR="00BE4DB9" w:rsidRPr="00B9541A" w:rsidRDefault="00BB5AFB" w:rsidP="00B954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収入</w:t>
            </w:r>
          </w:p>
        </w:tc>
        <w:tc>
          <w:tcPr>
            <w:tcW w:w="2614" w:type="dxa"/>
            <w:tcBorders>
              <w:top w:val="single" w:sz="12" w:space="0" w:color="auto"/>
              <w:bottom w:val="double" w:sz="4" w:space="0" w:color="auto"/>
            </w:tcBorders>
            <w:shd w:val="clear" w:color="auto" w:fill="99FF99"/>
          </w:tcPr>
          <w:p w14:paraId="34DBB0EF" w14:textId="78700DE8" w:rsidR="00BE4DB9" w:rsidRPr="00B9541A" w:rsidRDefault="00BB5AFB" w:rsidP="00B954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開業当初</w:t>
            </w:r>
          </w:p>
        </w:tc>
        <w:tc>
          <w:tcPr>
            <w:tcW w:w="2614" w:type="dxa"/>
            <w:tcBorders>
              <w:top w:val="single" w:sz="12" w:space="0" w:color="auto"/>
              <w:bottom w:val="double" w:sz="4" w:space="0" w:color="auto"/>
            </w:tcBorders>
            <w:shd w:val="clear" w:color="auto" w:fill="99FF99"/>
          </w:tcPr>
          <w:p w14:paraId="6B1F83CF" w14:textId="0CCD7B57" w:rsidR="00BE4DB9" w:rsidRPr="00B9541A" w:rsidRDefault="00BB5AFB">
            <w:pPr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開業３～６ヶ月後（目標）</w:t>
            </w:r>
          </w:p>
        </w:tc>
        <w:tc>
          <w:tcPr>
            <w:tcW w:w="2614" w:type="dxa"/>
            <w:tcBorders>
              <w:top w:val="single" w:sz="12" w:space="0" w:color="auto"/>
              <w:bottom w:val="double" w:sz="4" w:space="0" w:color="auto"/>
            </w:tcBorders>
            <w:shd w:val="clear" w:color="auto" w:fill="99FF99"/>
          </w:tcPr>
          <w:p w14:paraId="331084E0" w14:textId="452B0F11" w:rsidR="00BE4DB9" w:rsidRPr="00B9541A" w:rsidRDefault="00BB5AFB" w:rsidP="00B954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計算根拠</w:t>
            </w:r>
          </w:p>
        </w:tc>
      </w:tr>
      <w:tr w:rsidR="00BE4DB9" w:rsidRPr="00B9541A" w14:paraId="4E015074" w14:textId="77777777" w:rsidTr="00A365FC">
        <w:tc>
          <w:tcPr>
            <w:tcW w:w="2614" w:type="dxa"/>
            <w:tcBorders>
              <w:top w:val="double" w:sz="4" w:space="0" w:color="auto"/>
            </w:tcBorders>
            <w:shd w:val="clear" w:color="auto" w:fill="99FF99"/>
          </w:tcPr>
          <w:p w14:paraId="22D562F3" w14:textId="4F00C62A" w:rsidR="00BE4DB9" w:rsidRPr="001E79D8" w:rsidRDefault="00BB5AFB" w:rsidP="001E79D8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1E79D8">
              <w:rPr>
                <w:rFonts w:ascii="HG丸ｺﾞｼｯｸM-PRO" w:eastAsia="HG丸ｺﾞｼｯｸM-PRO" w:hAnsi="HG丸ｺﾞｼｯｸM-PRO" w:hint="eastAsia"/>
              </w:rPr>
              <w:t>売上高（1ヶ月）</w:t>
            </w:r>
          </w:p>
        </w:tc>
        <w:tc>
          <w:tcPr>
            <w:tcW w:w="2614" w:type="dxa"/>
            <w:tcBorders>
              <w:top w:val="double" w:sz="4" w:space="0" w:color="auto"/>
            </w:tcBorders>
          </w:tcPr>
          <w:p w14:paraId="6F41CBD5" w14:textId="00FB42D1" w:rsidR="00BE4DB9" w:rsidRPr="00B9541A" w:rsidRDefault="00B9541A" w:rsidP="00B9541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614" w:type="dxa"/>
            <w:tcBorders>
              <w:top w:val="double" w:sz="4" w:space="0" w:color="auto"/>
            </w:tcBorders>
          </w:tcPr>
          <w:p w14:paraId="4A359620" w14:textId="3544577E" w:rsidR="00BE4DB9" w:rsidRPr="00B9541A" w:rsidRDefault="00B9541A" w:rsidP="00B9541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614" w:type="dxa"/>
            <w:tcBorders>
              <w:top w:val="double" w:sz="4" w:space="0" w:color="auto"/>
            </w:tcBorders>
          </w:tcPr>
          <w:p w14:paraId="04CD2B43" w14:textId="77777777" w:rsidR="00BE4DB9" w:rsidRPr="00B9541A" w:rsidRDefault="00BE4D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95A0388" w14:textId="77777777" w:rsidR="00BE4DB9" w:rsidRPr="00FC23B9" w:rsidRDefault="00BE4DB9">
      <w:pPr>
        <w:rPr>
          <w:rFonts w:ascii="HG丸ｺﾞｼｯｸM-PRO" w:eastAsia="HG丸ｺﾞｼｯｸM-PRO" w:hAnsi="HG丸ｺﾞｼｯｸM-PRO"/>
          <w:sz w:val="20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BE4DB9" w:rsidRPr="00B9541A" w14:paraId="643A4674" w14:textId="77777777" w:rsidTr="00A365FC">
        <w:tc>
          <w:tcPr>
            <w:tcW w:w="26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99FF99"/>
          </w:tcPr>
          <w:p w14:paraId="3FD62BE2" w14:textId="2DD90C8D" w:rsidR="00BE4DB9" w:rsidRPr="00B9541A" w:rsidRDefault="00BB5AFB" w:rsidP="00B954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支出</w:t>
            </w:r>
          </w:p>
        </w:tc>
        <w:tc>
          <w:tcPr>
            <w:tcW w:w="26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99FF99"/>
          </w:tcPr>
          <w:p w14:paraId="165E4543" w14:textId="03DC4BA1" w:rsidR="00BE4DB9" w:rsidRPr="00B9541A" w:rsidRDefault="00BB5AFB" w:rsidP="00B954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開業当初</w:t>
            </w:r>
          </w:p>
        </w:tc>
        <w:tc>
          <w:tcPr>
            <w:tcW w:w="26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99FF99"/>
          </w:tcPr>
          <w:p w14:paraId="3993CBBF" w14:textId="701A215C" w:rsidR="00BE4DB9" w:rsidRPr="00B9541A" w:rsidRDefault="00BB5AFB">
            <w:pPr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開業３～６ヶ月後（目標）</w:t>
            </w:r>
          </w:p>
        </w:tc>
        <w:tc>
          <w:tcPr>
            <w:tcW w:w="26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99FF99"/>
          </w:tcPr>
          <w:p w14:paraId="75FC1EE6" w14:textId="7C11CF95" w:rsidR="00BE4DB9" w:rsidRPr="00B9541A" w:rsidRDefault="00BB5AFB" w:rsidP="00B954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計算根拠</w:t>
            </w:r>
          </w:p>
        </w:tc>
      </w:tr>
      <w:tr w:rsidR="00BE4DB9" w:rsidRPr="00B9541A" w14:paraId="0BDFF1B5" w14:textId="77777777" w:rsidTr="00A365FC">
        <w:tc>
          <w:tcPr>
            <w:tcW w:w="2609" w:type="dxa"/>
            <w:tcBorders>
              <w:top w:val="double" w:sz="4" w:space="0" w:color="auto"/>
            </w:tcBorders>
            <w:shd w:val="clear" w:color="auto" w:fill="99FF99"/>
            <w:vAlign w:val="center"/>
          </w:tcPr>
          <w:p w14:paraId="2AADB55F" w14:textId="4FF428AE" w:rsidR="00BE4DB9" w:rsidRPr="001E79D8" w:rsidRDefault="00BB5AFB" w:rsidP="001E79D8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1E79D8">
              <w:rPr>
                <w:rFonts w:ascii="HG丸ｺﾞｼｯｸM-PRO" w:eastAsia="HG丸ｺﾞｼｯｸM-PRO" w:hAnsi="HG丸ｺﾞｼｯｸM-PRO" w:hint="eastAsia"/>
              </w:rPr>
              <w:t>材料費（仕入れ）</w:t>
            </w:r>
          </w:p>
        </w:tc>
        <w:tc>
          <w:tcPr>
            <w:tcW w:w="2609" w:type="dxa"/>
            <w:tcBorders>
              <w:top w:val="double" w:sz="4" w:space="0" w:color="auto"/>
            </w:tcBorders>
            <w:vAlign w:val="center"/>
          </w:tcPr>
          <w:p w14:paraId="6513C032" w14:textId="19A117F1" w:rsidR="00BE4DB9" w:rsidRPr="00B9541A" w:rsidRDefault="00B9541A" w:rsidP="00A365F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609" w:type="dxa"/>
            <w:tcBorders>
              <w:top w:val="double" w:sz="4" w:space="0" w:color="auto"/>
            </w:tcBorders>
            <w:vAlign w:val="center"/>
          </w:tcPr>
          <w:p w14:paraId="41C13154" w14:textId="74B7B54E" w:rsidR="00BE4DB9" w:rsidRPr="00B9541A" w:rsidRDefault="00B9541A" w:rsidP="00A365F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609" w:type="dxa"/>
            <w:tcBorders>
              <w:top w:val="double" w:sz="4" w:space="0" w:color="auto"/>
              <w:bottom w:val="single" w:sz="4" w:space="0" w:color="auto"/>
            </w:tcBorders>
          </w:tcPr>
          <w:p w14:paraId="63056590" w14:textId="442A88CC" w:rsidR="00FC23B9" w:rsidRPr="00FC23B9" w:rsidRDefault="00FC23B9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FC23B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・開業当初</w:t>
            </w:r>
          </w:p>
          <w:p w14:paraId="4FF09F96" w14:textId="77777777" w:rsidR="00FC23B9" w:rsidRPr="00FC23B9" w:rsidRDefault="00FC23B9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  <w:p w14:paraId="40D65C9E" w14:textId="77777777" w:rsidR="00FC23B9" w:rsidRPr="00FC23B9" w:rsidRDefault="00FC23B9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FC23B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・開業３～６ヶ月後</w:t>
            </w:r>
          </w:p>
          <w:p w14:paraId="2B8E4453" w14:textId="38E4FF7F" w:rsidR="00FC23B9" w:rsidRPr="00FC23B9" w:rsidRDefault="00FC23B9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101C8B" w:rsidRPr="00B9541A" w14:paraId="1961C480" w14:textId="77777777" w:rsidTr="00A365FC">
        <w:tc>
          <w:tcPr>
            <w:tcW w:w="7827" w:type="dxa"/>
            <w:gridSpan w:val="3"/>
            <w:shd w:val="clear" w:color="auto" w:fill="99FF99"/>
          </w:tcPr>
          <w:p w14:paraId="3372404F" w14:textId="7B0B7565" w:rsidR="00101C8B" w:rsidRPr="001E79D8" w:rsidRDefault="00101C8B" w:rsidP="001E79D8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1E79D8">
              <w:rPr>
                <w:rFonts w:ascii="HG丸ｺﾞｼｯｸM-PRO" w:eastAsia="HG丸ｺﾞｼｯｸM-PRO" w:hAnsi="HG丸ｺﾞｼｯｸM-PRO" w:hint="eastAsia"/>
              </w:rPr>
              <w:t>経費（人件費・利用料等）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bottom w:val="double" w:sz="4" w:space="0" w:color="auto"/>
            </w:tcBorders>
          </w:tcPr>
          <w:p w14:paraId="4119E48D" w14:textId="77777777" w:rsidR="00101C8B" w:rsidRPr="00B9541A" w:rsidRDefault="00101C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1C8B" w:rsidRPr="00B9541A" w14:paraId="1D858D03" w14:textId="77777777" w:rsidTr="00101C8B">
        <w:tc>
          <w:tcPr>
            <w:tcW w:w="2609" w:type="dxa"/>
          </w:tcPr>
          <w:p w14:paraId="56BC1CB8" w14:textId="6DB5736D" w:rsidR="00101C8B" w:rsidRPr="00B9541A" w:rsidRDefault="00101C8B">
            <w:pPr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【内訳】</w:t>
            </w:r>
          </w:p>
        </w:tc>
        <w:tc>
          <w:tcPr>
            <w:tcW w:w="2609" w:type="dxa"/>
          </w:tcPr>
          <w:p w14:paraId="09A69DDB" w14:textId="77777777" w:rsidR="00101C8B" w:rsidRPr="00B9541A" w:rsidRDefault="00101C8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</w:tcPr>
          <w:p w14:paraId="58029A52" w14:textId="77777777" w:rsidR="00101C8B" w:rsidRPr="00B9541A" w:rsidRDefault="00101C8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76E72BBB" w14:textId="77777777" w:rsidR="00101C8B" w:rsidRPr="00B9541A" w:rsidRDefault="00101C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1C8B" w:rsidRPr="00B9541A" w14:paraId="6E2639E6" w14:textId="77777777" w:rsidTr="00101C8B">
        <w:tc>
          <w:tcPr>
            <w:tcW w:w="2609" w:type="dxa"/>
          </w:tcPr>
          <w:p w14:paraId="277F6B1B" w14:textId="22AA6988" w:rsidR="00101C8B" w:rsidRPr="00B9541A" w:rsidRDefault="00101C8B">
            <w:pPr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利用料</w:t>
            </w:r>
          </w:p>
        </w:tc>
        <w:tc>
          <w:tcPr>
            <w:tcW w:w="2609" w:type="dxa"/>
          </w:tcPr>
          <w:p w14:paraId="5E3CBB6E" w14:textId="77777777" w:rsidR="00101C8B" w:rsidRPr="00B9541A" w:rsidRDefault="00101C8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</w:tcPr>
          <w:p w14:paraId="5AEF55E2" w14:textId="77777777" w:rsidR="00101C8B" w:rsidRPr="00B9541A" w:rsidRDefault="00101C8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2ABEA0A9" w14:textId="77777777" w:rsidR="00101C8B" w:rsidRPr="00B9541A" w:rsidRDefault="00101C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1C8B" w:rsidRPr="00B9541A" w14:paraId="3B4217B1" w14:textId="77777777" w:rsidTr="00101C8B">
        <w:tc>
          <w:tcPr>
            <w:tcW w:w="2609" w:type="dxa"/>
            <w:tcBorders>
              <w:bottom w:val="single" w:sz="4" w:space="0" w:color="auto"/>
            </w:tcBorders>
          </w:tcPr>
          <w:p w14:paraId="4B8829D6" w14:textId="0CAC974E" w:rsidR="00101C8B" w:rsidRPr="00B9541A" w:rsidRDefault="00101C8B">
            <w:pPr>
              <w:rPr>
                <w:rFonts w:ascii="HG丸ｺﾞｼｯｸM-PRO" w:eastAsia="HG丸ｺﾞｼｯｸM-PRO" w:hAnsi="HG丸ｺﾞｼｯｸM-PRO"/>
              </w:rPr>
            </w:pPr>
            <w:r w:rsidRPr="00B9541A">
              <w:rPr>
                <w:rFonts w:ascii="HG丸ｺﾞｼｯｸM-PRO" w:eastAsia="HG丸ｺﾞｼｯｸM-PRO" w:hAnsi="HG丸ｺﾞｼｯｸM-PRO" w:hint="eastAsia"/>
              </w:rPr>
              <w:t>アルバイト人件費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41B9C531" w14:textId="77777777" w:rsidR="00101C8B" w:rsidRPr="00B9541A" w:rsidRDefault="00101C8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0ECEC976" w14:textId="77777777" w:rsidR="00101C8B" w:rsidRPr="00B9541A" w:rsidRDefault="00101C8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2E13737C" w14:textId="77777777" w:rsidR="00101C8B" w:rsidRPr="00B9541A" w:rsidRDefault="00101C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1C8B" w:rsidRPr="00B9541A" w14:paraId="00160CA6" w14:textId="77777777" w:rsidTr="00101C8B">
        <w:tc>
          <w:tcPr>
            <w:tcW w:w="2609" w:type="dxa"/>
            <w:tcBorders>
              <w:top w:val="single" w:sz="4" w:space="0" w:color="auto"/>
              <w:bottom w:val="double" w:sz="4" w:space="0" w:color="auto"/>
            </w:tcBorders>
          </w:tcPr>
          <w:p w14:paraId="7193AB41" w14:textId="77777777" w:rsidR="00101C8B" w:rsidRPr="00B9541A" w:rsidRDefault="00101C8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  <w:tcBorders>
              <w:top w:val="single" w:sz="4" w:space="0" w:color="auto"/>
              <w:bottom w:val="double" w:sz="4" w:space="0" w:color="auto"/>
            </w:tcBorders>
          </w:tcPr>
          <w:p w14:paraId="491DC12B" w14:textId="77777777" w:rsidR="00101C8B" w:rsidRPr="00B9541A" w:rsidRDefault="00101C8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  <w:tcBorders>
              <w:top w:val="single" w:sz="4" w:space="0" w:color="auto"/>
              <w:bottom w:val="double" w:sz="4" w:space="0" w:color="auto"/>
            </w:tcBorders>
          </w:tcPr>
          <w:p w14:paraId="15885F79" w14:textId="77777777" w:rsidR="00101C8B" w:rsidRPr="00B9541A" w:rsidRDefault="00101C8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2BC3580F" w14:textId="77777777" w:rsidR="00101C8B" w:rsidRPr="00B9541A" w:rsidRDefault="00101C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1C8B" w:rsidRPr="00B9541A" w14:paraId="0E13627E" w14:textId="77777777" w:rsidTr="00101C8B">
        <w:tc>
          <w:tcPr>
            <w:tcW w:w="2609" w:type="dxa"/>
            <w:tcBorders>
              <w:top w:val="double" w:sz="4" w:space="0" w:color="auto"/>
              <w:bottom w:val="double" w:sz="4" w:space="0" w:color="auto"/>
            </w:tcBorders>
          </w:tcPr>
          <w:p w14:paraId="68EFDD92" w14:textId="70BC18E9" w:rsidR="00101C8B" w:rsidRPr="001E79D8" w:rsidRDefault="00101C8B" w:rsidP="001E79D8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E79D8">
              <w:rPr>
                <w:rFonts w:ascii="HG丸ｺﾞｼｯｸM-PRO" w:eastAsia="HG丸ｺﾞｼｯｸM-PRO" w:hAnsi="HG丸ｺﾞｼｯｸM-PRO" w:hint="eastAsia"/>
              </w:rPr>
              <w:t>経費 計</w:t>
            </w:r>
          </w:p>
        </w:tc>
        <w:tc>
          <w:tcPr>
            <w:tcW w:w="2609" w:type="dxa"/>
            <w:tcBorders>
              <w:top w:val="double" w:sz="4" w:space="0" w:color="auto"/>
              <w:bottom w:val="double" w:sz="4" w:space="0" w:color="auto"/>
            </w:tcBorders>
          </w:tcPr>
          <w:p w14:paraId="55141CC1" w14:textId="77777777" w:rsidR="00101C8B" w:rsidRPr="00B9541A" w:rsidRDefault="00101C8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  <w:tcBorders>
              <w:top w:val="double" w:sz="4" w:space="0" w:color="auto"/>
              <w:bottom w:val="double" w:sz="4" w:space="0" w:color="auto"/>
            </w:tcBorders>
          </w:tcPr>
          <w:p w14:paraId="7FA0031B" w14:textId="77777777" w:rsidR="00101C8B" w:rsidRPr="00B9541A" w:rsidRDefault="00101C8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38A431B3" w14:textId="77777777" w:rsidR="00101C8B" w:rsidRPr="00B9541A" w:rsidRDefault="00101C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9541A" w:rsidRPr="00B9541A" w14:paraId="6B252D57" w14:textId="77777777" w:rsidTr="00101C8B">
        <w:tc>
          <w:tcPr>
            <w:tcW w:w="2609" w:type="dxa"/>
            <w:tcBorders>
              <w:top w:val="double" w:sz="4" w:space="0" w:color="auto"/>
            </w:tcBorders>
          </w:tcPr>
          <w:p w14:paraId="09648470" w14:textId="1D415604" w:rsidR="00B9541A" w:rsidRPr="00101C8B" w:rsidRDefault="00B9541A" w:rsidP="00B9541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01C8B">
              <w:rPr>
                <w:rFonts w:ascii="HG丸ｺﾞｼｯｸM-PRO" w:eastAsia="HG丸ｺﾞｼｯｸM-PRO" w:hAnsi="HG丸ｺﾞｼｯｸM-PRO" w:hint="eastAsia"/>
                <w:b/>
                <w:bCs/>
              </w:rPr>
              <w:t>支出 計 ②</w:t>
            </w:r>
            <w:r w:rsidRPr="00101C8B">
              <w:rPr>
                <w:rFonts w:ascii="HG丸ｺﾞｼｯｸM-PRO" w:eastAsia="HG丸ｺﾞｼｯｸM-PRO" w:hAnsi="HG丸ｺﾞｼｯｸM-PRO"/>
                <w:b/>
                <w:bCs/>
              </w:rPr>
              <w:t>+</w:t>
            </w:r>
            <w:r w:rsidRPr="00101C8B">
              <w:rPr>
                <w:rFonts w:ascii="HG丸ｺﾞｼｯｸM-PRO" w:eastAsia="HG丸ｺﾞｼｯｸM-PRO" w:hAnsi="HG丸ｺﾞｼｯｸM-PRO" w:hint="eastAsia"/>
                <w:b/>
                <w:bCs/>
              </w:rPr>
              <w:t>③</w:t>
            </w:r>
          </w:p>
        </w:tc>
        <w:tc>
          <w:tcPr>
            <w:tcW w:w="2609" w:type="dxa"/>
            <w:tcBorders>
              <w:top w:val="double" w:sz="4" w:space="0" w:color="auto"/>
            </w:tcBorders>
          </w:tcPr>
          <w:p w14:paraId="70397C60" w14:textId="77777777" w:rsidR="00B9541A" w:rsidRPr="00B9541A" w:rsidRDefault="00B954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  <w:tcBorders>
              <w:top w:val="double" w:sz="4" w:space="0" w:color="auto"/>
            </w:tcBorders>
          </w:tcPr>
          <w:p w14:paraId="686557D9" w14:textId="77777777" w:rsidR="00B9541A" w:rsidRPr="00B9541A" w:rsidRDefault="00B954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9" w:type="dxa"/>
            <w:tcBorders>
              <w:top w:val="double" w:sz="4" w:space="0" w:color="auto"/>
            </w:tcBorders>
          </w:tcPr>
          <w:p w14:paraId="12E80C1B" w14:textId="77777777" w:rsidR="00B9541A" w:rsidRPr="00B9541A" w:rsidRDefault="00B954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0BE5C72" w14:textId="77777777" w:rsidR="00BE4DB9" w:rsidRPr="00B9541A" w:rsidRDefault="00BE4DB9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B9541A" w:rsidRPr="00B9541A" w14:paraId="40CF2E1C" w14:textId="77777777" w:rsidTr="00A365FC">
        <w:trPr>
          <w:trHeight w:val="318"/>
        </w:trPr>
        <w:tc>
          <w:tcPr>
            <w:tcW w:w="2614" w:type="dxa"/>
            <w:shd w:val="clear" w:color="auto" w:fill="99FF99"/>
          </w:tcPr>
          <w:p w14:paraId="059393D2" w14:textId="46F40BD2" w:rsidR="00B9541A" w:rsidRPr="00101C8B" w:rsidRDefault="00B9541A" w:rsidP="00A365F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01C8B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利益 ① </w:t>
            </w:r>
            <w:r w:rsidR="00101C8B">
              <w:rPr>
                <w:rFonts w:ascii="HG丸ｺﾞｼｯｸM-PRO" w:eastAsia="HG丸ｺﾞｼｯｸM-PRO" w:hAnsi="HG丸ｺﾞｼｯｸM-PRO" w:hint="eastAsia"/>
                <w:b/>
                <w:bCs/>
              </w:rPr>
              <w:t>-（</w:t>
            </w:r>
            <w:r w:rsidRPr="00101C8B">
              <w:rPr>
                <w:rFonts w:ascii="HG丸ｺﾞｼｯｸM-PRO" w:eastAsia="HG丸ｺﾞｼｯｸM-PRO" w:hAnsi="HG丸ｺﾞｼｯｸM-PRO" w:hint="eastAsia"/>
                <w:b/>
                <w:bCs/>
              </w:rPr>
              <w:t>②</w:t>
            </w:r>
            <w:r w:rsidRPr="00101C8B">
              <w:rPr>
                <w:rFonts w:ascii="HG丸ｺﾞｼｯｸM-PRO" w:eastAsia="HG丸ｺﾞｼｯｸM-PRO" w:hAnsi="HG丸ｺﾞｼｯｸM-PRO"/>
                <w:b/>
                <w:bCs/>
              </w:rPr>
              <w:t>+</w:t>
            </w:r>
            <w:r w:rsidRPr="00101C8B">
              <w:rPr>
                <w:rFonts w:ascii="HG丸ｺﾞｼｯｸM-PRO" w:eastAsia="HG丸ｺﾞｼｯｸM-PRO" w:hAnsi="HG丸ｺﾞｼｯｸM-PRO" w:hint="eastAsia"/>
                <w:b/>
                <w:bCs/>
              </w:rPr>
              <w:t>③</w:t>
            </w:r>
            <w:r w:rsidR="00101C8B">
              <w:rPr>
                <w:rFonts w:ascii="HG丸ｺﾞｼｯｸM-PRO" w:eastAsia="HG丸ｺﾞｼｯｸM-PRO" w:hAnsi="HG丸ｺﾞｼｯｸM-PRO" w:hint="eastAsia"/>
                <w:b/>
                <w:bCs/>
              </w:rPr>
              <w:t>）</w:t>
            </w:r>
          </w:p>
        </w:tc>
        <w:tc>
          <w:tcPr>
            <w:tcW w:w="2614" w:type="dxa"/>
          </w:tcPr>
          <w:p w14:paraId="099A9A69" w14:textId="77777777" w:rsidR="00B9541A" w:rsidRPr="00B9541A" w:rsidRDefault="00B954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14" w:type="dxa"/>
          </w:tcPr>
          <w:p w14:paraId="0B226DB0" w14:textId="77777777" w:rsidR="00B9541A" w:rsidRPr="00B9541A" w:rsidRDefault="00B954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14" w:type="dxa"/>
          </w:tcPr>
          <w:p w14:paraId="42D6AD9D" w14:textId="77777777" w:rsidR="00B9541A" w:rsidRPr="00B9541A" w:rsidRDefault="00B954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3096C8A" w14:textId="77777777" w:rsidR="00FC23B9" w:rsidRPr="00B9541A" w:rsidRDefault="00FC23B9" w:rsidP="00FC23B9">
      <w:pPr>
        <w:rPr>
          <w:rFonts w:ascii="HG丸ｺﾞｼｯｸM-PRO" w:eastAsia="HG丸ｺﾞｼｯｸM-PRO" w:hAnsi="HG丸ｺﾞｼｯｸM-PRO" w:hint="eastAsia"/>
        </w:rPr>
      </w:pPr>
    </w:p>
    <w:sectPr w:rsidR="00FC23B9" w:rsidRPr="00B9541A" w:rsidSect="00FC23B9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24236" w14:textId="77777777" w:rsidR="001E79D8" w:rsidRDefault="001E79D8" w:rsidP="001E79D8">
      <w:r>
        <w:separator/>
      </w:r>
    </w:p>
  </w:endnote>
  <w:endnote w:type="continuationSeparator" w:id="0">
    <w:p w14:paraId="5B59CB98" w14:textId="77777777" w:rsidR="001E79D8" w:rsidRDefault="001E79D8" w:rsidP="001E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8EE19" w14:textId="77777777" w:rsidR="001E79D8" w:rsidRDefault="001E79D8" w:rsidP="001E79D8">
      <w:r>
        <w:separator/>
      </w:r>
    </w:p>
  </w:footnote>
  <w:footnote w:type="continuationSeparator" w:id="0">
    <w:p w14:paraId="0EA833DA" w14:textId="77777777" w:rsidR="001E79D8" w:rsidRDefault="001E79D8" w:rsidP="001E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E1F8D"/>
    <w:multiLevelType w:val="hybridMultilevel"/>
    <w:tmpl w:val="5A7E2522"/>
    <w:lvl w:ilvl="0" w:tplc="6CFC7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449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5A"/>
    <w:rsid w:val="00101C8B"/>
    <w:rsid w:val="001E79D8"/>
    <w:rsid w:val="00820688"/>
    <w:rsid w:val="0088375A"/>
    <w:rsid w:val="00A365FC"/>
    <w:rsid w:val="00B9541A"/>
    <w:rsid w:val="00BB5AFB"/>
    <w:rsid w:val="00BE4DB9"/>
    <w:rsid w:val="00C13095"/>
    <w:rsid w:val="00E31313"/>
    <w:rsid w:val="00EE2802"/>
    <w:rsid w:val="00FC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DA33A"/>
  <w15:chartTrackingRefBased/>
  <w15:docId w15:val="{4E7B7170-B01E-49BA-87B5-18ADB342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7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9D8"/>
  </w:style>
  <w:style w:type="paragraph" w:styleId="a6">
    <w:name w:val="footer"/>
    <w:basedOn w:val="a"/>
    <w:link w:val="a7"/>
    <w:uiPriority w:val="99"/>
    <w:unhideWhenUsed/>
    <w:rsid w:val="001E7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9D8"/>
  </w:style>
  <w:style w:type="paragraph" w:styleId="a8">
    <w:name w:val="List Paragraph"/>
    <w:basedOn w:val="a"/>
    <w:uiPriority w:val="34"/>
    <w:qFormat/>
    <w:rsid w:val="001E79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 謙一朗</dc:creator>
  <cp:keywords/>
  <dc:description/>
  <cp:lastModifiedBy>菅 謙一朗</cp:lastModifiedBy>
  <cp:revision>2</cp:revision>
  <dcterms:created xsi:type="dcterms:W3CDTF">2023-11-08T07:58:00Z</dcterms:created>
  <dcterms:modified xsi:type="dcterms:W3CDTF">2024-08-01T00:45:00Z</dcterms:modified>
</cp:coreProperties>
</file>